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FB269" w14:textId="77777777" w:rsidR="005F511E" w:rsidRDefault="005F511E" w:rsidP="005F511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HUBUNGAN PENYAMPAIAN </w:t>
      </w:r>
      <w:r>
        <w:rPr>
          <w:rFonts w:ascii="Times New Roman" w:eastAsia="Times New Roman" w:hAnsi="Times New Roman"/>
          <w:b/>
          <w:i/>
          <w:sz w:val="24"/>
          <w:szCs w:val="24"/>
        </w:rPr>
        <w:t>DISCHARGE PLANNING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DENGAN KOMPLIKASI POST OPERASI AV SHUNT DI RS LAVALETTE MALANG</w:t>
      </w:r>
    </w:p>
    <w:p w14:paraId="424C8EBA" w14:textId="636649F2" w:rsidR="00F85F2B" w:rsidRPr="00BA69E2" w:rsidRDefault="00F85F2B" w:rsidP="00F85F2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</w:p>
    <w:p w14:paraId="10AAE819" w14:textId="0796B8B0" w:rsidR="00333027" w:rsidRDefault="00333027" w:rsidP="0033302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C37F4DB" w14:textId="77777777" w:rsidR="00333027" w:rsidRPr="00333027" w:rsidRDefault="00333027" w:rsidP="0033302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22A2FE8" w14:textId="77777777" w:rsidR="00153F02" w:rsidRPr="006C67AE" w:rsidRDefault="00153F02" w:rsidP="00153F0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C9E29" w14:textId="77777777" w:rsidR="00153F02" w:rsidRDefault="00153F02" w:rsidP="00153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Skripsi ini dibuat untuk memenuhi tugas akhir pendidikan</w:t>
      </w:r>
    </w:p>
    <w:p w14:paraId="32CC84A7" w14:textId="77777777" w:rsidR="00153F02" w:rsidRDefault="00153F02" w:rsidP="00153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 Program Studi D-IV Keperawatan Malang</w:t>
      </w:r>
    </w:p>
    <w:p w14:paraId="6B09DAE0" w14:textId="77777777" w:rsidR="00153F02" w:rsidRPr="00BF5D28" w:rsidRDefault="00153F02" w:rsidP="00153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Jurusan Keperawatan Politeknik Kesehatan Kemenkes Malang</w:t>
      </w:r>
    </w:p>
    <w:p w14:paraId="741EA5E7" w14:textId="77777777" w:rsidR="00153F02" w:rsidRDefault="00153F02" w:rsidP="00153F02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CF89B9" w14:textId="77777777" w:rsidR="00153F02" w:rsidRPr="006C67AE" w:rsidRDefault="00153F02" w:rsidP="00153F0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E37351" w14:textId="77777777" w:rsidR="00153F02" w:rsidRPr="006C67AE" w:rsidRDefault="00153F02" w:rsidP="00153F0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BE6F6" w14:textId="2B1D4786" w:rsidR="00153F02" w:rsidRPr="006C67AE" w:rsidRDefault="00333027" w:rsidP="00153F02">
      <w:pPr>
        <w:pStyle w:val="NoSpacing"/>
        <w:spacing w:line="48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VIVID IKA FITRIANINGRUM</w:t>
      </w:r>
    </w:p>
    <w:p w14:paraId="1B681AA6" w14:textId="4906DE2C" w:rsidR="00153F02" w:rsidRPr="006C67AE" w:rsidRDefault="00153F02" w:rsidP="00153F02">
      <w:pPr>
        <w:pStyle w:val="NoSpacing"/>
        <w:spacing w:line="48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6C67AE">
        <w:rPr>
          <w:rFonts w:ascii="Times New Roman" w:hAnsi="Times New Roman"/>
          <w:b/>
          <w:sz w:val="24"/>
          <w:szCs w:val="24"/>
          <w:lang w:val="en-US"/>
        </w:rPr>
        <w:t xml:space="preserve">NIM. </w:t>
      </w:r>
      <w:r w:rsidRPr="006C67AE">
        <w:rPr>
          <w:rFonts w:ascii="Times New Roman" w:hAnsi="Times New Roman"/>
          <w:b/>
          <w:sz w:val="24"/>
          <w:szCs w:val="24"/>
        </w:rPr>
        <w:t>P1721117501</w:t>
      </w:r>
      <w:r w:rsidR="00333027">
        <w:rPr>
          <w:rFonts w:ascii="Times New Roman" w:hAnsi="Times New Roman"/>
          <w:b/>
          <w:sz w:val="24"/>
          <w:szCs w:val="24"/>
        </w:rPr>
        <w:t>9</w:t>
      </w:r>
    </w:p>
    <w:p w14:paraId="03D31D63" w14:textId="77777777" w:rsidR="00153F02" w:rsidRDefault="00153F02" w:rsidP="00153F02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1B1297" w14:textId="77777777" w:rsidR="00153F02" w:rsidRPr="006C67AE" w:rsidRDefault="00153F02" w:rsidP="00153F02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A50A78" w14:textId="77777777" w:rsidR="00153F02" w:rsidRPr="006C67AE" w:rsidRDefault="00153F02" w:rsidP="00153F0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7AE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7781BCDC" wp14:editId="473748B2">
            <wp:simplePos x="0" y="0"/>
            <wp:positionH relativeFrom="column">
              <wp:posOffset>1906905</wp:posOffset>
            </wp:positionH>
            <wp:positionV relativeFrom="paragraph">
              <wp:posOffset>286385</wp:posOffset>
            </wp:positionV>
            <wp:extent cx="1839595" cy="1752600"/>
            <wp:effectExtent l="19050" t="0" r="8255" b="0"/>
            <wp:wrapThrough wrapText="bothSides">
              <wp:wrapPolygon edited="0">
                <wp:start x="-224" y="0"/>
                <wp:lineTo x="-224" y="21365"/>
                <wp:lineTo x="21697" y="21365"/>
                <wp:lineTo x="21697" y="0"/>
                <wp:lineTo x="-224" y="0"/>
              </wp:wrapPolygon>
            </wp:wrapThrough>
            <wp:docPr id="2" name="Picture 1" descr="Description: http://1.bp.blogspot.com/-uJWFNEu6TaU/UCSbg8jz8GI/AAAAAAAAACA/MIjvz7bjgUg/s300/logo+poltekkes+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1.bp.blogspot.com/-uJWFNEu6TaU/UCSbg8jz8GI/AAAAAAAAACA/MIjvz7bjgUg/s300/logo+poltekkes+n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8F4860" w14:textId="77777777" w:rsidR="00153F02" w:rsidRPr="006C67AE" w:rsidRDefault="00153F02" w:rsidP="00153F0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88037" w14:textId="77777777" w:rsidR="00153F02" w:rsidRPr="006C67AE" w:rsidRDefault="00153F02" w:rsidP="00153F0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B82D7" w14:textId="77777777" w:rsidR="00153F02" w:rsidRPr="006C67AE" w:rsidRDefault="00153F02" w:rsidP="00153F0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7492C" w14:textId="77777777" w:rsidR="00153F02" w:rsidRPr="006C67AE" w:rsidRDefault="00153F02" w:rsidP="00153F0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EF95E" w14:textId="77777777" w:rsidR="00153F02" w:rsidRPr="006C67AE" w:rsidRDefault="00153F02" w:rsidP="00153F0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189EE" w14:textId="77777777" w:rsidR="00153F02" w:rsidRPr="006C67AE" w:rsidRDefault="00153F02" w:rsidP="00153F0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52FD4" w14:textId="77777777" w:rsidR="00153F02" w:rsidRPr="006C67AE" w:rsidRDefault="00153F02" w:rsidP="00153F0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0688C9D" w14:textId="77777777" w:rsidR="00153F02" w:rsidRPr="006C67AE" w:rsidRDefault="00153F02" w:rsidP="00153F0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75081" w14:textId="77777777" w:rsidR="00153F02" w:rsidRPr="006C67AE" w:rsidRDefault="00153F02" w:rsidP="00153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7AE">
        <w:rPr>
          <w:rFonts w:ascii="Times New Roman" w:hAnsi="Times New Roman" w:cs="Times New Roman"/>
          <w:b/>
          <w:sz w:val="24"/>
          <w:szCs w:val="24"/>
        </w:rPr>
        <w:t>KEMENTERIAN KESEHATAN REPUBLIK INDONESIA</w:t>
      </w:r>
    </w:p>
    <w:p w14:paraId="46084D3D" w14:textId="77777777" w:rsidR="00153F02" w:rsidRPr="006C67AE" w:rsidRDefault="00153F02" w:rsidP="00153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7AE">
        <w:rPr>
          <w:rFonts w:ascii="Times New Roman" w:hAnsi="Times New Roman" w:cs="Times New Roman"/>
          <w:b/>
          <w:sz w:val="24"/>
          <w:szCs w:val="24"/>
        </w:rPr>
        <w:t>POLITEKNIK KESEHATAN KEMENKES MALANG</w:t>
      </w:r>
    </w:p>
    <w:p w14:paraId="4787F80C" w14:textId="77777777" w:rsidR="00153F02" w:rsidRPr="006C67AE" w:rsidRDefault="00153F02" w:rsidP="00153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7AE">
        <w:rPr>
          <w:rFonts w:ascii="Times New Roman" w:hAnsi="Times New Roman" w:cs="Times New Roman"/>
          <w:b/>
          <w:sz w:val="24"/>
          <w:szCs w:val="24"/>
        </w:rPr>
        <w:t>JURUSAN KEPERAWATAN</w:t>
      </w:r>
    </w:p>
    <w:p w14:paraId="4643CADC" w14:textId="77777777" w:rsidR="00153F02" w:rsidRPr="006C67AE" w:rsidRDefault="00153F02" w:rsidP="00153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7AE">
        <w:rPr>
          <w:rFonts w:ascii="Times New Roman" w:hAnsi="Times New Roman" w:cs="Times New Roman"/>
          <w:b/>
          <w:sz w:val="24"/>
          <w:szCs w:val="24"/>
        </w:rPr>
        <w:t>PROGRAM STUD</w:t>
      </w:r>
      <w:r>
        <w:rPr>
          <w:rFonts w:ascii="Times New Roman" w:hAnsi="Times New Roman" w:cs="Times New Roman"/>
          <w:b/>
          <w:sz w:val="24"/>
          <w:szCs w:val="24"/>
        </w:rPr>
        <w:t xml:space="preserve">I D IV KEPERAWATAN </w:t>
      </w:r>
      <w:r w:rsidRPr="006C67AE">
        <w:rPr>
          <w:rFonts w:ascii="Times New Roman" w:hAnsi="Times New Roman" w:cs="Times New Roman"/>
          <w:b/>
          <w:sz w:val="24"/>
          <w:szCs w:val="24"/>
        </w:rPr>
        <w:t>MALANG</w:t>
      </w:r>
    </w:p>
    <w:p w14:paraId="31CA4658" w14:textId="77777777" w:rsidR="00153F02" w:rsidRPr="006C67AE" w:rsidRDefault="00B5033A" w:rsidP="00153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</w:p>
    <w:p w14:paraId="37F97171" w14:textId="77777777" w:rsidR="00174278" w:rsidRDefault="00174278"/>
    <w:sectPr w:rsidR="00174278" w:rsidSect="00AF3444">
      <w:footerReference w:type="default" r:id="rId7"/>
      <w:pgSz w:w="11906" w:h="16838"/>
      <w:pgMar w:top="1440" w:right="1440" w:bottom="1440" w:left="1440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C5994" w14:textId="77777777" w:rsidR="00A81F35" w:rsidRDefault="00A81F35" w:rsidP="00AF3444">
      <w:pPr>
        <w:spacing w:after="0" w:line="240" w:lineRule="auto"/>
      </w:pPr>
      <w:r>
        <w:separator/>
      </w:r>
    </w:p>
  </w:endnote>
  <w:endnote w:type="continuationSeparator" w:id="0">
    <w:p w14:paraId="6B740C36" w14:textId="77777777" w:rsidR="00A81F35" w:rsidRDefault="00A81F35" w:rsidP="00AF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668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04CB93E" w14:textId="77777777" w:rsidR="00AF3444" w:rsidRPr="00AF3444" w:rsidRDefault="003724A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F34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F3444" w:rsidRPr="00AF344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F34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033A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AF344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6B39AC" w14:textId="77777777" w:rsidR="00AF3444" w:rsidRDefault="00AF34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3DD21" w14:textId="77777777" w:rsidR="00A81F35" w:rsidRDefault="00A81F35" w:rsidP="00AF3444">
      <w:pPr>
        <w:spacing w:after="0" w:line="240" w:lineRule="auto"/>
      </w:pPr>
      <w:r>
        <w:separator/>
      </w:r>
    </w:p>
  </w:footnote>
  <w:footnote w:type="continuationSeparator" w:id="0">
    <w:p w14:paraId="7CD3BED3" w14:textId="77777777" w:rsidR="00A81F35" w:rsidRDefault="00A81F35" w:rsidP="00AF3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F02"/>
    <w:rsid w:val="00153F02"/>
    <w:rsid w:val="0017075A"/>
    <w:rsid w:val="00174278"/>
    <w:rsid w:val="00333027"/>
    <w:rsid w:val="003724AB"/>
    <w:rsid w:val="004234D8"/>
    <w:rsid w:val="005D52E3"/>
    <w:rsid w:val="005F511E"/>
    <w:rsid w:val="006B4CBD"/>
    <w:rsid w:val="007D7BB6"/>
    <w:rsid w:val="00942CEF"/>
    <w:rsid w:val="00A73D57"/>
    <w:rsid w:val="00A81F35"/>
    <w:rsid w:val="00AF3444"/>
    <w:rsid w:val="00B5033A"/>
    <w:rsid w:val="00D142A1"/>
    <w:rsid w:val="00EA46AF"/>
    <w:rsid w:val="00F85F2B"/>
    <w:rsid w:val="00FA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5A0B"/>
  <w15:docId w15:val="{12630B5C-A092-4BF0-9A37-7B9936BD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53F0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d-ID"/>
    </w:rPr>
  </w:style>
  <w:style w:type="character" w:customStyle="1" w:styleId="NoSpacingChar">
    <w:name w:val="No Spacing Char"/>
    <w:link w:val="NoSpacing"/>
    <w:uiPriority w:val="1"/>
    <w:rsid w:val="00153F02"/>
    <w:rPr>
      <w:rFonts w:ascii="Calibri" w:eastAsia="Times New Roman" w:hAnsi="Calibri" w:cs="Times New Roman"/>
      <w:sz w:val="20"/>
      <w:szCs w:val="20"/>
      <w:lang w:eastAsia="id-ID"/>
    </w:rPr>
  </w:style>
  <w:style w:type="paragraph" w:styleId="Header">
    <w:name w:val="header"/>
    <w:basedOn w:val="Normal"/>
    <w:link w:val="HeaderChar"/>
    <w:uiPriority w:val="99"/>
    <w:semiHidden/>
    <w:unhideWhenUsed/>
    <w:rsid w:val="00AF3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3444"/>
  </w:style>
  <w:style w:type="paragraph" w:styleId="Footer">
    <w:name w:val="footer"/>
    <w:basedOn w:val="Normal"/>
    <w:link w:val="FooterChar"/>
    <w:uiPriority w:val="99"/>
    <w:unhideWhenUsed/>
    <w:rsid w:val="00AF3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444"/>
  </w:style>
  <w:style w:type="paragraph" w:styleId="BalloonText">
    <w:name w:val="Balloon Text"/>
    <w:basedOn w:val="Normal"/>
    <w:link w:val="BalloonTextChar"/>
    <w:uiPriority w:val="99"/>
    <w:semiHidden/>
    <w:unhideWhenUsed/>
    <w:rsid w:val="00F85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7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393</Characters>
  <Application>Microsoft Office Word</Application>
  <DocSecurity>0</DocSecurity>
  <Lines>3</Lines>
  <Paragraphs>1</Paragraphs>
  <ScaleCrop>false</ScaleCrop>
  <Company>Toshiba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vivid ika fitrianingrum</cp:lastModifiedBy>
  <cp:revision>11</cp:revision>
  <cp:lastPrinted>2018-07-20T04:24:00Z</cp:lastPrinted>
  <dcterms:created xsi:type="dcterms:W3CDTF">2017-12-20T10:35:00Z</dcterms:created>
  <dcterms:modified xsi:type="dcterms:W3CDTF">2018-08-10T03:38:00Z</dcterms:modified>
</cp:coreProperties>
</file>